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7DC2" w14:textId="4F8AD7D4" w:rsidR="00952511" w:rsidRPr="00952511" w:rsidRDefault="00952511" w:rsidP="00952511">
      <w:pPr>
        <w:jc w:val="center"/>
        <w:rPr>
          <w:b/>
          <w:bCs/>
          <w:sz w:val="32"/>
          <w:szCs w:val="32"/>
        </w:rPr>
      </w:pPr>
      <w:r w:rsidRPr="00952511">
        <w:rPr>
          <w:b/>
          <w:bCs/>
          <w:sz w:val="32"/>
          <w:szCs w:val="32"/>
        </w:rPr>
        <w:t>DOUGLAS HUSKINS, PMP</w:t>
      </w:r>
      <w:r w:rsidR="00406D1C">
        <w:rPr>
          <w:b/>
          <w:bCs/>
          <w:sz w:val="32"/>
          <w:szCs w:val="32"/>
        </w:rPr>
        <w:t>, PSM II</w:t>
      </w:r>
    </w:p>
    <w:p w14:paraId="009C4A15" w14:textId="5D3348D9" w:rsidR="00952511" w:rsidRPr="00A465AF" w:rsidRDefault="00952511" w:rsidP="00952511">
      <w:pPr>
        <w:jc w:val="center"/>
        <w:rPr>
          <w:sz w:val="22"/>
          <w:szCs w:val="22"/>
        </w:rPr>
      </w:pPr>
      <w:r w:rsidRPr="00A465AF">
        <w:rPr>
          <w:sz w:val="22"/>
          <w:szCs w:val="22"/>
        </w:rPr>
        <w:t xml:space="preserve">949 Morello Hills </w:t>
      </w:r>
      <w:proofErr w:type="gramStart"/>
      <w:r w:rsidRPr="00A465AF">
        <w:rPr>
          <w:sz w:val="22"/>
          <w:szCs w:val="22"/>
        </w:rPr>
        <w:t xml:space="preserve">Drive, </w:t>
      </w:r>
      <w:r w:rsidR="00A465AF" w:rsidRPr="00A465AF">
        <w:rPr>
          <w:sz w:val="22"/>
          <w:szCs w:val="22"/>
        </w:rPr>
        <w:t xml:space="preserve"> </w:t>
      </w:r>
      <w:r w:rsidRPr="00A465AF">
        <w:rPr>
          <w:sz w:val="22"/>
          <w:szCs w:val="22"/>
        </w:rPr>
        <w:t>Martinez</w:t>
      </w:r>
      <w:proofErr w:type="gramEnd"/>
      <w:r w:rsidRPr="00A465AF">
        <w:rPr>
          <w:sz w:val="22"/>
          <w:szCs w:val="22"/>
        </w:rPr>
        <w:t xml:space="preserve">, </w:t>
      </w:r>
      <w:r w:rsidR="00A465AF" w:rsidRPr="00A465AF">
        <w:rPr>
          <w:sz w:val="22"/>
          <w:szCs w:val="22"/>
        </w:rPr>
        <w:t xml:space="preserve"> </w:t>
      </w:r>
      <w:r w:rsidRPr="00A465AF">
        <w:rPr>
          <w:sz w:val="22"/>
          <w:szCs w:val="22"/>
        </w:rPr>
        <w:t xml:space="preserve">California </w:t>
      </w:r>
      <w:r w:rsidR="00A465AF" w:rsidRPr="00A465AF">
        <w:rPr>
          <w:sz w:val="22"/>
          <w:szCs w:val="22"/>
        </w:rPr>
        <w:t xml:space="preserve"> </w:t>
      </w:r>
      <w:r w:rsidRPr="00A465AF">
        <w:rPr>
          <w:sz w:val="22"/>
          <w:szCs w:val="22"/>
        </w:rPr>
        <w:t>94553-3594</w:t>
      </w:r>
    </w:p>
    <w:p w14:paraId="06D2A980" w14:textId="40356110" w:rsidR="00952511" w:rsidRPr="00A465AF" w:rsidRDefault="00952511" w:rsidP="00952511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A465AF">
        <w:rPr>
          <w:sz w:val="22"/>
          <w:szCs w:val="22"/>
        </w:rPr>
        <w:t xml:space="preserve">Telephone: 925-335-6071    </w:t>
      </w:r>
      <w:r w:rsidR="00890818" w:rsidRPr="00A465AF">
        <w:rPr>
          <w:sz w:val="22"/>
          <w:szCs w:val="22"/>
        </w:rPr>
        <w:t>•</w:t>
      </w:r>
      <w:r w:rsidRPr="00A465AF">
        <w:rPr>
          <w:sz w:val="22"/>
          <w:szCs w:val="22"/>
        </w:rPr>
        <w:t xml:space="preserve">    Email: doug@huskins.com    </w:t>
      </w:r>
      <w:r w:rsidR="00890818" w:rsidRPr="00A465AF">
        <w:rPr>
          <w:sz w:val="22"/>
          <w:szCs w:val="22"/>
        </w:rPr>
        <w:t>•</w:t>
      </w:r>
      <w:r w:rsidRPr="00A465AF">
        <w:rPr>
          <w:sz w:val="22"/>
          <w:szCs w:val="22"/>
        </w:rPr>
        <w:t xml:space="preserve">    </w:t>
      </w:r>
      <w:r w:rsidR="004F6A5E">
        <w:rPr>
          <w:sz w:val="22"/>
          <w:szCs w:val="22"/>
        </w:rPr>
        <w:t>https://</w:t>
      </w:r>
      <w:r w:rsidRPr="00A465AF">
        <w:rPr>
          <w:sz w:val="22"/>
          <w:szCs w:val="22"/>
        </w:rPr>
        <w:t>www.linkedin.com/in/douglashuskins</w:t>
      </w:r>
    </w:p>
    <w:p w14:paraId="6DCE7938" w14:textId="77777777" w:rsidR="00952511" w:rsidRPr="00ED42FA" w:rsidRDefault="00952511" w:rsidP="00ED42FA">
      <w:pPr>
        <w:pStyle w:val="LineSpace"/>
      </w:pPr>
    </w:p>
    <w:p w14:paraId="10649797" w14:textId="792E50EB" w:rsidR="00952511" w:rsidRPr="00952511" w:rsidRDefault="009464B0" w:rsidP="009525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</w:t>
      </w:r>
      <w:r w:rsidR="00B670C7">
        <w:rPr>
          <w:b/>
          <w:bCs/>
          <w:sz w:val="32"/>
          <w:szCs w:val="32"/>
        </w:rPr>
        <w:t>JECT</w:t>
      </w:r>
      <w:r>
        <w:rPr>
          <w:b/>
          <w:bCs/>
          <w:sz w:val="32"/>
          <w:szCs w:val="32"/>
        </w:rPr>
        <w:t xml:space="preserve"> MANAGER</w:t>
      </w:r>
      <w:r w:rsidR="00F13C65">
        <w:rPr>
          <w:b/>
          <w:bCs/>
          <w:sz w:val="32"/>
          <w:szCs w:val="32"/>
        </w:rPr>
        <w:t xml:space="preserve"> with extensive </w:t>
      </w:r>
      <w:r w:rsidR="00CB4BA9">
        <w:rPr>
          <w:b/>
          <w:bCs/>
          <w:sz w:val="32"/>
          <w:szCs w:val="32"/>
        </w:rPr>
        <w:t>Scrum Master</w:t>
      </w:r>
      <w:r w:rsidR="00E705A6">
        <w:rPr>
          <w:b/>
          <w:bCs/>
          <w:sz w:val="32"/>
          <w:szCs w:val="32"/>
        </w:rPr>
        <w:t xml:space="preserve"> Experience</w:t>
      </w:r>
    </w:p>
    <w:p w14:paraId="0BEC24B7" w14:textId="77777777" w:rsidR="00952511" w:rsidRPr="00ED42FA" w:rsidRDefault="00952511" w:rsidP="00ED42FA">
      <w:pPr>
        <w:pStyle w:val="LineSpace"/>
      </w:pPr>
    </w:p>
    <w:p w14:paraId="7E18474E" w14:textId="250D57C0" w:rsidR="00952511" w:rsidRPr="00952511" w:rsidRDefault="00952511" w:rsidP="00890818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 w:rsidRPr="00952511">
        <w:rPr>
          <w:b/>
          <w:bCs/>
          <w:sz w:val="22"/>
          <w:szCs w:val="22"/>
        </w:rPr>
        <w:t>QUALIFICATIONS SUMMARY</w:t>
      </w:r>
    </w:p>
    <w:p w14:paraId="0474782C" w14:textId="45E24D4A" w:rsidR="00952511" w:rsidRPr="00952511" w:rsidRDefault="00401C37" w:rsidP="00952511">
      <w:pPr>
        <w:rPr>
          <w:sz w:val="22"/>
          <w:szCs w:val="22"/>
        </w:rPr>
      </w:pPr>
      <w:r w:rsidRPr="00401C37">
        <w:rPr>
          <w:sz w:val="22"/>
          <w:szCs w:val="22"/>
        </w:rPr>
        <w:t xml:space="preserve">Accomplished IT </w:t>
      </w:r>
      <w:r w:rsidR="009464B0">
        <w:rPr>
          <w:sz w:val="22"/>
          <w:szCs w:val="22"/>
        </w:rPr>
        <w:t>Pro</w:t>
      </w:r>
      <w:r w:rsidR="00B670C7">
        <w:rPr>
          <w:sz w:val="22"/>
          <w:szCs w:val="22"/>
        </w:rPr>
        <w:t>ject</w:t>
      </w:r>
      <w:r w:rsidR="009464B0">
        <w:rPr>
          <w:sz w:val="22"/>
          <w:szCs w:val="22"/>
        </w:rPr>
        <w:t xml:space="preserve"> Manager</w:t>
      </w:r>
      <w:r w:rsidRPr="00401C37">
        <w:rPr>
          <w:sz w:val="22"/>
          <w:szCs w:val="22"/>
        </w:rPr>
        <w:t xml:space="preserve"> </w:t>
      </w:r>
      <w:r w:rsidR="00EE4D5B">
        <w:rPr>
          <w:sz w:val="22"/>
          <w:szCs w:val="22"/>
        </w:rPr>
        <w:t xml:space="preserve">implementing PMOs and </w:t>
      </w:r>
      <w:r w:rsidR="00B670C7">
        <w:rPr>
          <w:sz w:val="22"/>
          <w:szCs w:val="22"/>
        </w:rPr>
        <w:t>delivering timely projects and solutions</w:t>
      </w:r>
      <w:r w:rsidRPr="00401C37">
        <w:rPr>
          <w:sz w:val="22"/>
          <w:szCs w:val="22"/>
        </w:rPr>
        <w:t xml:space="preserve">, by coordinating and leading cross-functional </w:t>
      </w:r>
      <w:r w:rsidR="00C20FD2">
        <w:rPr>
          <w:sz w:val="22"/>
          <w:szCs w:val="22"/>
        </w:rPr>
        <w:t>virtual</w:t>
      </w:r>
      <w:r w:rsidR="00B670C7">
        <w:rPr>
          <w:sz w:val="22"/>
          <w:szCs w:val="22"/>
        </w:rPr>
        <w:t xml:space="preserve"> teams</w:t>
      </w:r>
      <w:r w:rsidRPr="00401C37">
        <w:rPr>
          <w:sz w:val="22"/>
          <w:szCs w:val="22"/>
        </w:rPr>
        <w:t xml:space="preserve"> across full-range of technical disciplines. Natural leader motivating teams, building cooperative climate to work in unison with business partners</w:t>
      </w:r>
      <w:r w:rsidR="00B670C7">
        <w:rPr>
          <w:sz w:val="22"/>
          <w:szCs w:val="22"/>
        </w:rPr>
        <w:t xml:space="preserve"> and clients</w:t>
      </w:r>
      <w:r w:rsidR="00952511" w:rsidRPr="00952511">
        <w:rPr>
          <w:sz w:val="22"/>
          <w:szCs w:val="22"/>
        </w:rPr>
        <w:t>.</w:t>
      </w:r>
    </w:p>
    <w:p w14:paraId="0332D4C7" w14:textId="77777777" w:rsidR="00952511" w:rsidRPr="00ED42FA" w:rsidRDefault="00952511" w:rsidP="00ED42FA">
      <w:pPr>
        <w:pStyle w:val="LineSpace"/>
      </w:pPr>
    </w:p>
    <w:p w14:paraId="501990E3" w14:textId="77777777" w:rsidR="00952511" w:rsidRPr="00952511" w:rsidRDefault="00952511" w:rsidP="00890818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 w:rsidRPr="00952511">
        <w:rPr>
          <w:b/>
          <w:bCs/>
          <w:sz w:val="22"/>
          <w:szCs w:val="22"/>
        </w:rPr>
        <w:t>CORE COMPETENCIES</w:t>
      </w:r>
    </w:p>
    <w:p w14:paraId="7FD82FF3" w14:textId="6EE53358" w:rsidR="00952511" w:rsidRPr="00952511" w:rsidRDefault="00952511" w:rsidP="00923062">
      <w:pPr>
        <w:tabs>
          <w:tab w:val="left" w:pos="270"/>
          <w:tab w:val="left" w:pos="2880"/>
          <w:tab w:val="left" w:pos="3150"/>
          <w:tab w:val="left" w:pos="6750"/>
          <w:tab w:val="left" w:pos="7020"/>
        </w:tabs>
        <w:rPr>
          <w:sz w:val="22"/>
          <w:szCs w:val="22"/>
        </w:rPr>
      </w:pPr>
      <w:r w:rsidRPr="00952511">
        <w:rPr>
          <w:sz w:val="22"/>
          <w:szCs w:val="22"/>
        </w:rPr>
        <w:t>•</w:t>
      </w:r>
      <w:r w:rsidRPr="00952511">
        <w:rPr>
          <w:sz w:val="22"/>
          <w:szCs w:val="22"/>
        </w:rPr>
        <w:tab/>
        <w:t>Team Leadership</w:t>
      </w:r>
      <w:r w:rsidRPr="00952511">
        <w:rPr>
          <w:sz w:val="22"/>
          <w:szCs w:val="22"/>
        </w:rPr>
        <w:tab/>
        <w:t>•</w:t>
      </w:r>
      <w:r w:rsidRPr="00952511">
        <w:rPr>
          <w:sz w:val="22"/>
          <w:szCs w:val="22"/>
        </w:rPr>
        <w:tab/>
      </w:r>
      <w:r w:rsidR="00EE4D5B">
        <w:rPr>
          <w:sz w:val="22"/>
          <w:szCs w:val="22"/>
        </w:rPr>
        <w:t>Program</w:t>
      </w:r>
      <w:r w:rsidRPr="00952511">
        <w:rPr>
          <w:sz w:val="22"/>
          <w:szCs w:val="22"/>
        </w:rPr>
        <w:t xml:space="preserve"> Management </w:t>
      </w:r>
      <w:r w:rsidRPr="00952511">
        <w:rPr>
          <w:sz w:val="22"/>
          <w:szCs w:val="22"/>
        </w:rPr>
        <w:tab/>
        <w:t>•</w:t>
      </w:r>
      <w:r w:rsidRPr="00952511">
        <w:rPr>
          <w:sz w:val="22"/>
          <w:szCs w:val="22"/>
        </w:rPr>
        <w:tab/>
        <w:t>Process Improvement</w:t>
      </w:r>
    </w:p>
    <w:p w14:paraId="23B48C2B" w14:textId="70F2D95D" w:rsidR="00952511" w:rsidRPr="00952511" w:rsidRDefault="00952511" w:rsidP="00923062">
      <w:pPr>
        <w:tabs>
          <w:tab w:val="left" w:pos="270"/>
          <w:tab w:val="left" w:pos="2880"/>
          <w:tab w:val="left" w:pos="3150"/>
          <w:tab w:val="left" w:pos="6750"/>
          <w:tab w:val="left" w:pos="7020"/>
        </w:tabs>
        <w:rPr>
          <w:sz w:val="22"/>
          <w:szCs w:val="22"/>
        </w:rPr>
      </w:pPr>
      <w:r w:rsidRPr="00952511">
        <w:rPr>
          <w:sz w:val="22"/>
          <w:szCs w:val="22"/>
        </w:rPr>
        <w:t>•</w:t>
      </w:r>
      <w:r w:rsidRPr="00952511">
        <w:rPr>
          <w:sz w:val="22"/>
          <w:szCs w:val="22"/>
        </w:rPr>
        <w:tab/>
      </w:r>
      <w:r w:rsidR="00B670C7">
        <w:rPr>
          <w:sz w:val="22"/>
          <w:szCs w:val="22"/>
        </w:rPr>
        <w:t>Client Management</w:t>
      </w:r>
      <w:r w:rsidRPr="00952511">
        <w:rPr>
          <w:sz w:val="22"/>
          <w:szCs w:val="22"/>
        </w:rPr>
        <w:tab/>
        <w:t>•</w:t>
      </w:r>
      <w:r w:rsidRPr="00952511">
        <w:rPr>
          <w:sz w:val="22"/>
          <w:szCs w:val="22"/>
        </w:rPr>
        <w:tab/>
        <w:t>Fiscal / Budget Accountability</w:t>
      </w:r>
      <w:r w:rsidRPr="00952511">
        <w:rPr>
          <w:sz w:val="22"/>
          <w:szCs w:val="22"/>
        </w:rPr>
        <w:tab/>
        <w:t>•</w:t>
      </w:r>
      <w:r w:rsidRPr="00952511">
        <w:rPr>
          <w:sz w:val="22"/>
          <w:szCs w:val="22"/>
        </w:rPr>
        <w:tab/>
      </w:r>
      <w:r w:rsidR="00C20FD2">
        <w:rPr>
          <w:sz w:val="22"/>
          <w:szCs w:val="22"/>
        </w:rPr>
        <w:t>Solution Architecture</w:t>
      </w:r>
    </w:p>
    <w:p w14:paraId="12DFD3E4" w14:textId="77777777" w:rsidR="00952511" w:rsidRPr="00952511" w:rsidRDefault="00952511" w:rsidP="00ED42FA">
      <w:pPr>
        <w:pStyle w:val="LineSpace"/>
      </w:pPr>
    </w:p>
    <w:p w14:paraId="2FD098A3" w14:textId="7FDD2432" w:rsidR="00952511" w:rsidRPr="00952511" w:rsidRDefault="00A15533" w:rsidP="00890818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ACTIVE </w:t>
      </w:r>
      <w:r w:rsidR="00952511" w:rsidRPr="00952511">
        <w:rPr>
          <w:b/>
          <w:bCs/>
          <w:sz w:val="22"/>
          <w:szCs w:val="22"/>
        </w:rPr>
        <w:t>CERTIFICATIONS</w:t>
      </w:r>
      <w:r>
        <w:rPr>
          <w:b/>
          <w:bCs/>
          <w:sz w:val="22"/>
          <w:szCs w:val="22"/>
        </w:rPr>
        <w:t xml:space="preserve"> </w:t>
      </w:r>
      <w:r w:rsidR="00952511" w:rsidRPr="00952511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 w:rsidR="00952511" w:rsidRPr="00952511">
        <w:rPr>
          <w:b/>
          <w:bCs/>
          <w:sz w:val="22"/>
          <w:szCs w:val="22"/>
        </w:rPr>
        <w:t>DESIGNATIONS</w:t>
      </w:r>
    </w:p>
    <w:p w14:paraId="707C71A4" w14:textId="1D165AEF" w:rsidR="00952511" w:rsidRPr="00952511" w:rsidRDefault="00890818" w:rsidP="00952511">
      <w:pPr>
        <w:jc w:val="center"/>
        <w:rPr>
          <w:sz w:val="22"/>
          <w:szCs w:val="22"/>
        </w:rPr>
      </w:pPr>
      <w:r w:rsidRPr="00952511">
        <w:rPr>
          <w:sz w:val="22"/>
          <w:szCs w:val="22"/>
        </w:rPr>
        <w:t>•</w:t>
      </w:r>
      <w:r w:rsidR="00952511" w:rsidRPr="00952511">
        <w:rPr>
          <w:sz w:val="22"/>
          <w:szCs w:val="22"/>
        </w:rPr>
        <w:t xml:space="preserve"> Certified Usability Analyst </w:t>
      </w:r>
      <w:r w:rsidR="008C3CB2">
        <w:rPr>
          <w:sz w:val="22"/>
          <w:szCs w:val="22"/>
        </w:rPr>
        <w:t xml:space="preserve">(CUA) </w:t>
      </w:r>
      <w:r w:rsidR="00952511" w:rsidRPr="00952511">
        <w:rPr>
          <w:sz w:val="22"/>
          <w:szCs w:val="22"/>
        </w:rPr>
        <w:t>- Human Factors International (</w:t>
      </w:r>
      <w:r w:rsidR="008C3CB2">
        <w:rPr>
          <w:sz w:val="22"/>
          <w:szCs w:val="22"/>
        </w:rPr>
        <w:t>HFI</w:t>
      </w:r>
      <w:r w:rsidR="00952511" w:rsidRPr="00952511">
        <w:rPr>
          <w:sz w:val="22"/>
          <w:szCs w:val="22"/>
        </w:rPr>
        <w:t>)</w:t>
      </w:r>
      <w:r w:rsidR="007D7F7E">
        <w:rPr>
          <w:sz w:val="22"/>
          <w:szCs w:val="22"/>
        </w:rPr>
        <w:t xml:space="preserve"> - #2009-2141</w:t>
      </w:r>
    </w:p>
    <w:p w14:paraId="712084E8" w14:textId="5D513518" w:rsidR="00952511" w:rsidRDefault="00890818" w:rsidP="00952511">
      <w:pPr>
        <w:jc w:val="center"/>
        <w:rPr>
          <w:sz w:val="22"/>
          <w:szCs w:val="22"/>
        </w:rPr>
      </w:pPr>
      <w:r w:rsidRPr="00952511">
        <w:rPr>
          <w:sz w:val="22"/>
          <w:szCs w:val="22"/>
        </w:rPr>
        <w:t>•</w:t>
      </w:r>
      <w:r w:rsidR="00952511" w:rsidRPr="00952511">
        <w:rPr>
          <w:sz w:val="22"/>
          <w:szCs w:val="22"/>
        </w:rPr>
        <w:t xml:space="preserve"> Project Management Professional (PMP) - Project Management Institute (PMI)</w:t>
      </w:r>
      <w:r w:rsidR="002523E5">
        <w:rPr>
          <w:sz w:val="22"/>
          <w:szCs w:val="22"/>
        </w:rPr>
        <w:t xml:space="preserve"> - #</w:t>
      </w:r>
      <w:r w:rsidR="002523E5" w:rsidRPr="002523E5">
        <w:rPr>
          <w:sz w:val="22"/>
          <w:szCs w:val="22"/>
        </w:rPr>
        <w:t>1261116</w:t>
      </w:r>
    </w:p>
    <w:p w14:paraId="0F6EC611" w14:textId="24D83598" w:rsidR="00E705A6" w:rsidRPr="00952511" w:rsidRDefault="00E705A6" w:rsidP="00952511">
      <w:pPr>
        <w:jc w:val="center"/>
        <w:rPr>
          <w:sz w:val="22"/>
          <w:szCs w:val="22"/>
        </w:rPr>
      </w:pPr>
      <w:r w:rsidRPr="00952511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Professional Scrum Master II (PSM II) </w:t>
      </w:r>
      <w:r w:rsidRPr="00952511">
        <w:rPr>
          <w:sz w:val="22"/>
          <w:szCs w:val="22"/>
        </w:rPr>
        <w:t>-</w:t>
      </w:r>
      <w:r>
        <w:rPr>
          <w:sz w:val="22"/>
          <w:szCs w:val="22"/>
        </w:rPr>
        <w:t xml:space="preserve"> Scum.org</w:t>
      </w:r>
    </w:p>
    <w:p w14:paraId="07979A84" w14:textId="77777777" w:rsidR="00952511" w:rsidRPr="00952511" w:rsidRDefault="00952511" w:rsidP="00ED42FA">
      <w:pPr>
        <w:pStyle w:val="LineSpace"/>
      </w:pPr>
    </w:p>
    <w:p w14:paraId="5E0F7286" w14:textId="02621DEE" w:rsidR="00952511" w:rsidRPr="00952511" w:rsidRDefault="00952511" w:rsidP="00890818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 w:rsidRPr="00952511">
        <w:rPr>
          <w:b/>
          <w:bCs/>
          <w:sz w:val="22"/>
          <w:szCs w:val="22"/>
        </w:rPr>
        <w:t>SPECIALIZED TRAINING</w:t>
      </w:r>
    </w:p>
    <w:p w14:paraId="11A95DD7" w14:textId="461C8D45" w:rsidR="00952511" w:rsidRPr="00952511" w:rsidRDefault="00890818" w:rsidP="00952511">
      <w:pPr>
        <w:jc w:val="center"/>
        <w:rPr>
          <w:sz w:val="22"/>
          <w:szCs w:val="22"/>
        </w:rPr>
      </w:pPr>
      <w:r w:rsidRPr="00952511">
        <w:rPr>
          <w:sz w:val="22"/>
          <w:szCs w:val="22"/>
        </w:rPr>
        <w:t>•</w:t>
      </w:r>
      <w:r w:rsidR="00952511" w:rsidRPr="00952511">
        <w:rPr>
          <w:sz w:val="22"/>
          <w:szCs w:val="22"/>
        </w:rPr>
        <w:t xml:space="preserve"> Agile Management </w:t>
      </w:r>
      <w:r w:rsidRPr="00952511">
        <w:rPr>
          <w:sz w:val="22"/>
          <w:szCs w:val="22"/>
        </w:rPr>
        <w:t>•</w:t>
      </w:r>
      <w:r w:rsidR="00952511" w:rsidRPr="00952511">
        <w:rPr>
          <w:sz w:val="22"/>
          <w:szCs w:val="22"/>
        </w:rPr>
        <w:t xml:space="preserve"> IT Service Management - Information Technology Infrastructure Library (ITIL)</w:t>
      </w:r>
    </w:p>
    <w:p w14:paraId="2981CECF" w14:textId="215BB67B" w:rsidR="00952511" w:rsidRPr="00952511" w:rsidRDefault="00890818" w:rsidP="00952511">
      <w:pPr>
        <w:jc w:val="center"/>
        <w:rPr>
          <w:sz w:val="22"/>
          <w:szCs w:val="22"/>
        </w:rPr>
      </w:pPr>
      <w:r w:rsidRPr="00952511">
        <w:rPr>
          <w:sz w:val="22"/>
          <w:szCs w:val="22"/>
        </w:rPr>
        <w:t>•</w:t>
      </w:r>
      <w:r w:rsidR="00952511" w:rsidRPr="00952511">
        <w:rPr>
          <w:sz w:val="22"/>
          <w:szCs w:val="22"/>
        </w:rPr>
        <w:t xml:space="preserve"> Problem Management Resolution - Kepner </w:t>
      </w:r>
      <w:proofErr w:type="spellStart"/>
      <w:r w:rsidR="00952511" w:rsidRPr="00952511">
        <w:rPr>
          <w:sz w:val="22"/>
          <w:szCs w:val="22"/>
        </w:rPr>
        <w:t>Tregoe</w:t>
      </w:r>
      <w:proofErr w:type="spellEnd"/>
      <w:r w:rsidR="00952511" w:rsidRPr="00952511">
        <w:rPr>
          <w:sz w:val="22"/>
          <w:szCs w:val="22"/>
        </w:rPr>
        <w:t xml:space="preserve"> </w:t>
      </w:r>
      <w:r w:rsidRPr="00952511">
        <w:rPr>
          <w:sz w:val="22"/>
          <w:szCs w:val="22"/>
        </w:rPr>
        <w:t>•</w:t>
      </w:r>
      <w:r w:rsidR="00952511" w:rsidRPr="00952511">
        <w:rPr>
          <w:sz w:val="22"/>
          <w:szCs w:val="22"/>
        </w:rPr>
        <w:t xml:space="preserve"> Six Sigma Black Belt</w:t>
      </w:r>
    </w:p>
    <w:p w14:paraId="73E79C89" w14:textId="77777777" w:rsidR="00952511" w:rsidRPr="00952511" w:rsidRDefault="00952511" w:rsidP="00ED42FA">
      <w:pPr>
        <w:pStyle w:val="LineSpace"/>
      </w:pPr>
    </w:p>
    <w:p w14:paraId="176D1C99" w14:textId="77777777" w:rsidR="00952511" w:rsidRPr="00952511" w:rsidRDefault="00952511" w:rsidP="00890818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 w:rsidRPr="00952511">
        <w:rPr>
          <w:b/>
          <w:bCs/>
          <w:sz w:val="22"/>
          <w:szCs w:val="22"/>
        </w:rPr>
        <w:t>TECHNICAL SKILLS</w:t>
      </w:r>
    </w:p>
    <w:p w14:paraId="4FEED18E" w14:textId="5AB86BEE" w:rsidR="00952511" w:rsidRPr="00952511" w:rsidRDefault="00890818" w:rsidP="00952511">
      <w:pPr>
        <w:jc w:val="center"/>
        <w:rPr>
          <w:sz w:val="22"/>
          <w:szCs w:val="22"/>
        </w:rPr>
      </w:pPr>
      <w:r w:rsidRPr="00952511">
        <w:rPr>
          <w:sz w:val="22"/>
          <w:szCs w:val="22"/>
        </w:rPr>
        <w:t>•</w:t>
      </w:r>
      <w:r w:rsidR="00952511" w:rsidRPr="00952511">
        <w:rPr>
          <w:sz w:val="22"/>
          <w:szCs w:val="22"/>
        </w:rPr>
        <w:t xml:space="preserve"> Microsoft Office with VBA </w:t>
      </w:r>
      <w:r w:rsidR="00B670C7" w:rsidRPr="00952511">
        <w:rPr>
          <w:sz w:val="22"/>
          <w:szCs w:val="22"/>
        </w:rPr>
        <w:t xml:space="preserve">• </w:t>
      </w:r>
      <w:r w:rsidR="00952511" w:rsidRPr="00952511">
        <w:rPr>
          <w:sz w:val="22"/>
          <w:szCs w:val="22"/>
        </w:rPr>
        <w:t>Microsoft Project</w:t>
      </w:r>
      <w:r w:rsidR="00B670C7">
        <w:rPr>
          <w:sz w:val="22"/>
          <w:szCs w:val="22"/>
        </w:rPr>
        <w:t xml:space="preserve"> </w:t>
      </w:r>
      <w:r w:rsidR="00B670C7" w:rsidRPr="00952511">
        <w:rPr>
          <w:sz w:val="22"/>
          <w:szCs w:val="22"/>
        </w:rPr>
        <w:t xml:space="preserve">• </w:t>
      </w:r>
      <w:r w:rsidR="00B670C7">
        <w:rPr>
          <w:sz w:val="22"/>
          <w:szCs w:val="22"/>
        </w:rPr>
        <w:t>Microsoft SharePoint</w:t>
      </w:r>
      <w:r w:rsidR="00952511" w:rsidRPr="00952511">
        <w:rPr>
          <w:sz w:val="22"/>
          <w:szCs w:val="22"/>
        </w:rPr>
        <w:t xml:space="preserve"> </w:t>
      </w:r>
      <w:r w:rsidRPr="00952511">
        <w:rPr>
          <w:sz w:val="22"/>
          <w:szCs w:val="22"/>
        </w:rPr>
        <w:t>•</w:t>
      </w:r>
      <w:r w:rsidR="00952511" w:rsidRPr="00952511">
        <w:rPr>
          <w:sz w:val="22"/>
          <w:szCs w:val="22"/>
        </w:rPr>
        <w:t xml:space="preserve"> Database (Oracle, MSSQL, MySQL)</w:t>
      </w:r>
    </w:p>
    <w:p w14:paraId="17EA025D" w14:textId="572DC971" w:rsidR="00952511" w:rsidRPr="00952511" w:rsidRDefault="00890818" w:rsidP="00952511">
      <w:pPr>
        <w:jc w:val="center"/>
        <w:rPr>
          <w:sz w:val="22"/>
          <w:szCs w:val="22"/>
        </w:rPr>
      </w:pPr>
      <w:r w:rsidRPr="00952511">
        <w:rPr>
          <w:sz w:val="22"/>
          <w:szCs w:val="22"/>
        </w:rPr>
        <w:t>•</w:t>
      </w:r>
      <w:r w:rsidR="00952511" w:rsidRPr="00952511">
        <w:rPr>
          <w:sz w:val="22"/>
          <w:szCs w:val="22"/>
        </w:rPr>
        <w:t xml:space="preserve"> Platform/Cloud (Window, Unix, Linux, Mac, PaaS, IaaS) </w:t>
      </w:r>
      <w:r w:rsidRPr="00952511">
        <w:rPr>
          <w:sz w:val="22"/>
          <w:szCs w:val="22"/>
        </w:rPr>
        <w:t>•</w:t>
      </w:r>
      <w:r w:rsidR="00952511" w:rsidRPr="00952511">
        <w:rPr>
          <w:sz w:val="22"/>
          <w:szCs w:val="22"/>
        </w:rPr>
        <w:t xml:space="preserve"> Software Development (C#, Java, SaaS, SDLC)</w:t>
      </w:r>
    </w:p>
    <w:p w14:paraId="07697218" w14:textId="391CEBF8" w:rsidR="00952511" w:rsidRPr="00952511" w:rsidRDefault="00890818" w:rsidP="00952511">
      <w:pPr>
        <w:jc w:val="center"/>
        <w:rPr>
          <w:sz w:val="22"/>
          <w:szCs w:val="22"/>
        </w:rPr>
      </w:pPr>
      <w:r w:rsidRPr="00952511">
        <w:rPr>
          <w:sz w:val="22"/>
          <w:szCs w:val="22"/>
        </w:rPr>
        <w:t>•</w:t>
      </w:r>
      <w:r w:rsidR="00952511" w:rsidRPr="00952511">
        <w:rPr>
          <w:sz w:val="22"/>
          <w:szCs w:val="22"/>
        </w:rPr>
        <w:t xml:space="preserve"> Web Development (JavaScript, CSS, HTML, PHP, Laravel, Foundation)</w:t>
      </w:r>
      <w:r w:rsidR="00F13C65">
        <w:rPr>
          <w:sz w:val="22"/>
          <w:szCs w:val="22"/>
        </w:rPr>
        <w:t xml:space="preserve"> </w:t>
      </w:r>
      <w:r w:rsidR="00F13C65" w:rsidRPr="00952511">
        <w:rPr>
          <w:sz w:val="22"/>
          <w:szCs w:val="22"/>
        </w:rPr>
        <w:t>•</w:t>
      </w:r>
      <w:r w:rsidR="00F13C65">
        <w:rPr>
          <w:sz w:val="22"/>
          <w:szCs w:val="22"/>
        </w:rPr>
        <w:t xml:space="preserve"> BI (IBM Watson, Power BI)</w:t>
      </w:r>
    </w:p>
    <w:p w14:paraId="734AC10E" w14:textId="77777777" w:rsidR="00952511" w:rsidRPr="00952511" w:rsidRDefault="00952511" w:rsidP="00ED42FA">
      <w:pPr>
        <w:pStyle w:val="LineSpace"/>
      </w:pPr>
    </w:p>
    <w:p w14:paraId="15DD3B16" w14:textId="0922EE6F" w:rsidR="00952511" w:rsidRPr="00952511" w:rsidRDefault="00952511" w:rsidP="00890818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 w:rsidRPr="00952511">
        <w:rPr>
          <w:b/>
          <w:bCs/>
          <w:sz w:val="22"/>
          <w:szCs w:val="22"/>
        </w:rPr>
        <w:t>PROFESSIONAL EXPERIENCE</w:t>
      </w:r>
    </w:p>
    <w:p w14:paraId="47ADF425" w14:textId="7BA5324D" w:rsidR="001D2148" w:rsidRPr="00ED42FA" w:rsidRDefault="001D2148" w:rsidP="001D2148">
      <w:pPr>
        <w:tabs>
          <w:tab w:val="left" w:pos="2160"/>
          <w:tab w:val="left" w:pos="6480"/>
          <w:tab w:val="right" w:pos="108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Scum Master</w:t>
      </w:r>
      <w:r w:rsidRPr="00ED42F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Tata Consultancy Service</w:t>
      </w:r>
      <w:r w:rsidRPr="00ED42F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Pleasanton</w:t>
      </w:r>
      <w:r w:rsidRPr="00ED42FA">
        <w:rPr>
          <w:b/>
          <w:bCs/>
          <w:sz w:val="22"/>
          <w:szCs w:val="22"/>
        </w:rPr>
        <w:t>, CA</w:t>
      </w:r>
      <w:r w:rsidRPr="00ED42F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9/</w:t>
      </w:r>
      <w:r w:rsidRPr="00ED42FA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</w:t>
      </w:r>
      <w:r w:rsidRPr="00ED42F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ED42F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now</w:t>
      </w:r>
    </w:p>
    <w:p w14:paraId="777BFBDD" w14:textId="2812DD30" w:rsidR="001D2148" w:rsidRPr="00952511" w:rsidRDefault="001D2148" w:rsidP="001D2148">
      <w:pPr>
        <w:rPr>
          <w:sz w:val="22"/>
          <w:szCs w:val="22"/>
        </w:rPr>
      </w:pPr>
      <w:r>
        <w:rPr>
          <w:sz w:val="22"/>
          <w:szCs w:val="22"/>
        </w:rPr>
        <w:t>Coach and facilitator deploying Microsoft Project Online</w:t>
      </w:r>
    </w:p>
    <w:p w14:paraId="6A7A57FA" w14:textId="101826A6" w:rsidR="001D2148" w:rsidRPr="00952511" w:rsidRDefault="001D2148" w:rsidP="001D2148">
      <w:pPr>
        <w:pStyle w:val="Indent1"/>
      </w:pPr>
      <w:r w:rsidRPr="00952511">
        <w:t>•</w:t>
      </w:r>
      <w:r w:rsidRPr="00952511">
        <w:tab/>
      </w:r>
      <w:r>
        <w:t>Project Management</w:t>
      </w:r>
      <w:r w:rsidRPr="00952511">
        <w:t>:</w:t>
      </w:r>
    </w:p>
    <w:p w14:paraId="728DF40C" w14:textId="700711EB" w:rsidR="001D2148" w:rsidRPr="00952511" w:rsidRDefault="001D2148" w:rsidP="001D2148">
      <w:pPr>
        <w:ind w:left="720" w:hanging="270"/>
        <w:rPr>
          <w:sz w:val="22"/>
          <w:szCs w:val="22"/>
        </w:rPr>
      </w:pPr>
      <w:r w:rsidRPr="00952511">
        <w:rPr>
          <w:sz w:val="22"/>
          <w:szCs w:val="22"/>
        </w:rPr>
        <w:t>o</w:t>
      </w:r>
      <w:r w:rsidRPr="00952511">
        <w:rPr>
          <w:sz w:val="22"/>
          <w:szCs w:val="22"/>
        </w:rPr>
        <w:tab/>
      </w:r>
      <w:r>
        <w:rPr>
          <w:sz w:val="22"/>
          <w:szCs w:val="22"/>
        </w:rPr>
        <w:t>Created and facilitated a change management solution for a rapid deployment.</w:t>
      </w:r>
    </w:p>
    <w:p w14:paraId="4AD87595" w14:textId="6A127EB8" w:rsidR="001D2148" w:rsidRPr="00952511" w:rsidRDefault="001D2148" w:rsidP="001D2148">
      <w:pPr>
        <w:pStyle w:val="Indent2"/>
      </w:pPr>
      <w:r w:rsidRPr="00952511">
        <w:t>o</w:t>
      </w:r>
      <w:r w:rsidRPr="00952511">
        <w:tab/>
      </w:r>
      <w:r w:rsidR="00E705A6">
        <w:t xml:space="preserve">Provided solutions to use </w:t>
      </w:r>
      <w:r w:rsidR="006E086E">
        <w:t>MS Project Online</w:t>
      </w:r>
      <w:r w:rsidR="00E705A6">
        <w:t xml:space="preserve"> data, combined with </w:t>
      </w:r>
      <w:r w:rsidR="006E086E">
        <w:t>external</w:t>
      </w:r>
      <w:bookmarkStart w:id="0" w:name="_GoBack"/>
      <w:bookmarkEnd w:id="0"/>
      <w:r w:rsidR="00E705A6">
        <w:t xml:space="preserve"> data, to identify SDLC compliance</w:t>
      </w:r>
      <w:r w:rsidR="00DF7E49">
        <w:t>.</w:t>
      </w:r>
    </w:p>
    <w:p w14:paraId="6D23AD78" w14:textId="087F0858" w:rsidR="001D2148" w:rsidRDefault="001D2148" w:rsidP="001D2148">
      <w:pPr>
        <w:pStyle w:val="Indent2"/>
      </w:pPr>
      <w:r w:rsidRPr="00952511">
        <w:t>o</w:t>
      </w:r>
      <w:r w:rsidRPr="00952511">
        <w:tab/>
      </w:r>
      <w:r w:rsidR="00DF7E49">
        <w:t>Monitored risks and lead problem solving meetings to design mitigation and avoidance solutions.</w:t>
      </w:r>
    </w:p>
    <w:p w14:paraId="0C6FC694" w14:textId="50E87A2A" w:rsidR="006043AC" w:rsidRPr="00952511" w:rsidRDefault="006043AC" w:rsidP="001D2148">
      <w:pPr>
        <w:pStyle w:val="Indent2"/>
      </w:pPr>
      <w:r w:rsidRPr="00952511">
        <w:t>o</w:t>
      </w:r>
      <w:r w:rsidRPr="00952511">
        <w:tab/>
      </w:r>
      <w:r>
        <w:t>Oversaw the migration from project to operational management.</w:t>
      </w:r>
    </w:p>
    <w:p w14:paraId="0CC2B45B" w14:textId="6E22973D" w:rsidR="001D2148" w:rsidRPr="00952511" w:rsidRDefault="001D2148" w:rsidP="001D2148">
      <w:pPr>
        <w:pStyle w:val="Indent1"/>
      </w:pPr>
      <w:r w:rsidRPr="00952511">
        <w:t>•</w:t>
      </w:r>
      <w:r w:rsidRPr="00952511">
        <w:tab/>
      </w:r>
      <w:r w:rsidR="00DF7E49">
        <w:t>Team Leadership</w:t>
      </w:r>
      <w:r w:rsidRPr="00952511">
        <w:t>:</w:t>
      </w:r>
    </w:p>
    <w:p w14:paraId="248DBFEE" w14:textId="31133A0F" w:rsidR="001D2148" w:rsidRPr="00952511" w:rsidRDefault="001D2148" w:rsidP="001D2148">
      <w:pPr>
        <w:pStyle w:val="Indent2"/>
      </w:pPr>
      <w:r w:rsidRPr="00952511">
        <w:t>o</w:t>
      </w:r>
      <w:r w:rsidRPr="00952511">
        <w:tab/>
      </w:r>
      <w:r w:rsidR="006043AC">
        <w:t>Evaluated the strengths and abilities of team members to best use their skills</w:t>
      </w:r>
      <w:r w:rsidRPr="00952511">
        <w:t>.</w:t>
      </w:r>
    </w:p>
    <w:p w14:paraId="3CCFA2E5" w14:textId="0CB61824" w:rsidR="00DF7E49" w:rsidRPr="00952511" w:rsidRDefault="001D2148" w:rsidP="00DF7E49">
      <w:pPr>
        <w:pStyle w:val="Indent2"/>
      </w:pPr>
      <w:r w:rsidRPr="00952511">
        <w:t>o</w:t>
      </w:r>
      <w:r w:rsidRPr="00952511">
        <w:tab/>
      </w:r>
      <w:r w:rsidR="00DF7E49">
        <w:t>Managed resources to deploy project solutions resulting in performing ahead of schedule</w:t>
      </w:r>
      <w:r w:rsidR="006043AC">
        <w:t>.</w:t>
      </w:r>
    </w:p>
    <w:p w14:paraId="4F8134C9" w14:textId="04AAC5A3" w:rsidR="00DF7E49" w:rsidRPr="00952511" w:rsidRDefault="00DF7E49" w:rsidP="00DF7E49">
      <w:pPr>
        <w:pStyle w:val="Indent1"/>
      </w:pPr>
      <w:r w:rsidRPr="00952511">
        <w:t>•</w:t>
      </w:r>
      <w:r w:rsidRPr="00952511">
        <w:tab/>
      </w:r>
      <w:r w:rsidR="0051151F">
        <w:t>Agile Coaching</w:t>
      </w:r>
      <w:r w:rsidRPr="00952511">
        <w:t>:</w:t>
      </w:r>
    </w:p>
    <w:p w14:paraId="2AD2DCA3" w14:textId="2636F1A7" w:rsidR="00DF7E49" w:rsidRPr="00952511" w:rsidRDefault="00DF7E49" w:rsidP="00DF7E49">
      <w:pPr>
        <w:ind w:left="720" w:hanging="270"/>
        <w:rPr>
          <w:sz w:val="22"/>
          <w:szCs w:val="22"/>
        </w:rPr>
      </w:pPr>
      <w:r w:rsidRPr="00952511">
        <w:rPr>
          <w:sz w:val="22"/>
          <w:szCs w:val="22"/>
        </w:rPr>
        <w:t>o</w:t>
      </w:r>
      <w:r w:rsidRPr="00952511">
        <w:rPr>
          <w:sz w:val="22"/>
          <w:szCs w:val="22"/>
        </w:rPr>
        <w:tab/>
      </w:r>
      <w:r w:rsidR="006043AC">
        <w:rPr>
          <w:sz w:val="22"/>
          <w:szCs w:val="22"/>
        </w:rPr>
        <w:t>Set up and facilitated an agile scrum process for deploying solution to thousands of users</w:t>
      </w:r>
      <w:r>
        <w:rPr>
          <w:sz w:val="22"/>
          <w:szCs w:val="22"/>
        </w:rPr>
        <w:t>.</w:t>
      </w:r>
    </w:p>
    <w:p w14:paraId="766715FB" w14:textId="3A206993" w:rsidR="00DF7E49" w:rsidRPr="00952511" w:rsidRDefault="00DF7E49" w:rsidP="00DF7E49">
      <w:pPr>
        <w:pStyle w:val="Indent2"/>
      </w:pPr>
      <w:r w:rsidRPr="00952511">
        <w:t>o</w:t>
      </w:r>
      <w:r w:rsidRPr="00952511">
        <w:tab/>
      </w:r>
      <w:r w:rsidR="006043AC">
        <w:t>Oversaw the development and training of project managers enabling team to migrate from waterfall to agile</w:t>
      </w:r>
      <w:r>
        <w:t>.</w:t>
      </w:r>
    </w:p>
    <w:p w14:paraId="33D944DD" w14:textId="77777777" w:rsidR="001D2148" w:rsidRPr="00952511" w:rsidRDefault="001D2148" w:rsidP="001D2148">
      <w:pPr>
        <w:pStyle w:val="LineSpace"/>
      </w:pPr>
    </w:p>
    <w:p w14:paraId="5F0E76F3" w14:textId="77777777" w:rsidR="001D2148" w:rsidRPr="00ED42FA" w:rsidRDefault="001D2148" w:rsidP="001D2148">
      <w:pPr>
        <w:tabs>
          <w:tab w:val="left" w:pos="2160"/>
          <w:tab w:val="left" w:pos="6480"/>
          <w:tab w:val="right" w:pos="10800"/>
        </w:tabs>
        <w:rPr>
          <w:b/>
          <w:bCs/>
          <w:sz w:val="22"/>
          <w:szCs w:val="22"/>
        </w:rPr>
      </w:pPr>
      <w:r w:rsidRPr="00ED42FA">
        <w:rPr>
          <w:b/>
          <w:bCs/>
          <w:sz w:val="22"/>
          <w:szCs w:val="22"/>
        </w:rPr>
        <w:t>Consultant</w:t>
      </w:r>
      <w:r w:rsidRPr="00ED42FA">
        <w:rPr>
          <w:b/>
          <w:bCs/>
          <w:sz w:val="22"/>
          <w:szCs w:val="22"/>
        </w:rPr>
        <w:tab/>
        <w:t>Wells Fargo</w:t>
      </w:r>
      <w:r w:rsidRPr="00ED42FA">
        <w:rPr>
          <w:b/>
          <w:bCs/>
          <w:sz w:val="22"/>
          <w:szCs w:val="22"/>
        </w:rPr>
        <w:tab/>
        <w:t>Concord, CA</w:t>
      </w:r>
      <w:r w:rsidRPr="00ED42F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1/</w:t>
      </w:r>
      <w:r w:rsidRPr="00ED42FA">
        <w:rPr>
          <w:b/>
          <w:bCs/>
          <w:sz w:val="22"/>
          <w:szCs w:val="22"/>
        </w:rPr>
        <w:t xml:space="preserve">2018 </w:t>
      </w:r>
      <w:r>
        <w:rPr>
          <w:b/>
          <w:bCs/>
          <w:sz w:val="22"/>
          <w:szCs w:val="22"/>
        </w:rPr>
        <w:t>–</w:t>
      </w:r>
      <w:r w:rsidRPr="00ED42F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4/</w:t>
      </w:r>
      <w:r w:rsidRPr="00ED42FA">
        <w:rPr>
          <w:b/>
          <w:bCs/>
          <w:sz w:val="22"/>
          <w:szCs w:val="22"/>
        </w:rPr>
        <w:t>2019</w:t>
      </w:r>
    </w:p>
    <w:p w14:paraId="48F629FC" w14:textId="77777777" w:rsidR="001D2148" w:rsidRPr="00952511" w:rsidRDefault="001D2148" w:rsidP="001D2148">
      <w:pPr>
        <w:rPr>
          <w:sz w:val="22"/>
          <w:szCs w:val="22"/>
        </w:rPr>
      </w:pPr>
      <w:r w:rsidRPr="00952511">
        <w:rPr>
          <w:sz w:val="22"/>
          <w:szCs w:val="22"/>
        </w:rPr>
        <w:t>Solutions and process improvement consultant consolidating diverse fraud analysis methods into a unified process.</w:t>
      </w:r>
    </w:p>
    <w:p w14:paraId="26B57CFE" w14:textId="77777777" w:rsidR="001D2148" w:rsidRPr="00952511" w:rsidRDefault="001D2148" w:rsidP="001D2148">
      <w:pPr>
        <w:pStyle w:val="Indent1"/>
      </w:pPr>
      <w:r w:rsidRPr="00952511">
        <w:t>•</w:t>
      </w:r>
      <w:r w:rsidRPr="00952511">
        <w:tab/>
        <w:t xml:space="preserve">Solution </w:t>
      </w:r>
      <w:r>
        <w:t>Architecture</w:t>
      </w:r>
      <w:r w:rsidRPr="00952511">
        <w:t>:</w:t>
      </w:r>
    </w:p>
    <w:p w14:paraId="1B88EAF3" w14:textId="77777777" w:rsidR="001D2148" w:rsidRPr="00952511" w:rsidRDefault="001D2148" w:rsidP="001D2148">
      <w:pPr>
        <w:ind w:left="720" w:hanging="270"/>
        <w:rPr>
          <w:sz w:val="22"/>
          <w:szCs w:val="22"/>
        </w:rPr>
      </w:pPr>
      <w:r w:rsidRPr="00952511">
        <w:rPr>
          <w:sz w:val="22"/>
          <w:szCs w:val="22"/>
        </w:rPr>
        <w:t>o</w:t>
      </w:r>
      <w:r w:rsidRPr="00952511">
        <w:rPr>
          <w:sz w:val="22"/>
          <w:szCs w:val="22"/>
        </w:rPr>
        <w:tab/>
        <w:t>Integrated fraud identification systems into a single, unified process to eliminate detection gaps.</w:t>
      </w:r>
    </w:p>
    <w:p w14:paraId="6EAA3B79" w14:textId="77777777" w:rsidR="001D2148" w:rsidRPr="00952511" w:rsidRDefault="001D2148" w:rsidP="001D2148">
      <w:pPr>
        <w:pStyle w:val="Indent2"/>
      </w:pPr>
      <w:r w:rsidRPr="00952511">
        <w:t>o</w:t>
      </w:r>
      <w:r w:rsidRPr="00952511">
        <w:tab/>
        <w:t>Built deployment solutions to more efficiently analyze potential fraud events.</w:t>
      </w:r>
    </w:p>
    <w:p w14:paraId="13B890F0" w14:textId="77777777" w:rsidR="001D2148" w:rsidRPr="00952511" w:rsidRDefault="001D2148" w:rsidP="001D2148">
      <w:pPr>
        <w:pStyle w:val="Indent2"/>
      </w:pPr>
      <w:r w:rsidRPr="00952511">
        <w:t>o</w:t>
      </w:r>
      <w:r w:rsidRPr="00952511">
        <w:tab/>
        <w:t>Analyzed and presented a cloud (IaaS) solution to support volume testing.</w:t>
      </w:r>
    </w:p>
    <w:p w14:paraId="2A9D03F5" w14:textId="77777777" w:rsidR="001D2148" w:rsidRPr="00952511" w:rsidRDefault="001D2148" w:rsidP="001D2148">
      <w:pPr>
        <w:pStyle w:val="Indent1"/>
      </w:pPr>
      <w:r w:rsidRPr="00952511">
        <w:t>•</w:t>
      </w:r>
      <w:r w:rsidRPr="00952511">
        <w:tab/>
        <w:t>Process Automation and Improvement:</w:t>
      </w:r>
    </w:p>
    <w:p w14:paraId="64AD8D64" w14:textId="77777777" w:rsidR="001D2148" w:rsidRPr="00952511" w:rsidRDefault="001D2148" w:rsidP="001D2148">
      <w:pPr>
        <w:pStyle w:val="Indent2"/>
      </w:pPr>
      <w:r w:rsidRPr="00952511">
        <w:t>o</w:t>
      </w:r>
      <w:r w:rsidRPr="00952511">
        <w:tab/>
        <w:t>Developed a quantitative reporting tool to more accurately identify project risks.</w:t>
      </w:r>
    </w:p>
    <w:p w14:paraId="711628CA" w14:textId="77777777" w:rsidR="001D2148" w:rsidRPr="00952511" w:rsidRDefault="001D2148" w:rsidP="001D2148">
      <w:pPr>
        <w:pStyle w:val="Indent2"/>
      </w:pPr>
      <w:r w:rsidRPr="00952511">
        <w:t>o</w:t>
      </w:r>
      <w:r w:rsidRPr="00952511">
        <w:tab/>
        <w:t>Automated metrics reporting system to present a consistent view of work being done.</w:t>
      </w:r>
    </w:p>
    <w:p w14:paraId="7A27CA0F" w14:textId="77777777" w:rsidR="001D2148" w:rsidRPr="00952511" w:rsidRDefault="001D2148" w:rsidP="001D2148">
      <w:pPr>
        <w:pStyle w:val="Indent2"/>
      </w:pPr>
      <w:r w:rsidRPr="00952511">
        <w:t>o</w:t>
      </w:r>
      <w:r w:rsidRPr="00952511">
        <w:tab/>
        <w:t>Wrote and presented a white paper on process improvement for data collection.</w:t>
      </w:r>
    </w:p>
    <w:p w14:paraId="5A22375B" w14:textId="38467B70" w:rsidR="00952511" w:rsidRDefault="00952511" w:rsidP="00923062">
      <w:pPr>
        <w:pStyle w:val="LineSpace"/>
      </w:pPr>
    </w:p>
    <w:p w14:paraId="02FA5C05" w14:textId="15B76954" w:rsidR="00DF7E49" w:rsidRDefault="00DF7E49" w:rsidP="00923062">
      <w:pPr>
        <w:pStyle w:val="LineSpace"/>
      </w:pPr>
    </w:p>
    <w:p w14:paraId="0F152806" w14:textId="77777777" w:rsidR="002F405E" w:rsidRPr="00952511" w:rsidRDefault="002F405E" w:rsidP="00923062">
      <w:pPr>
        <w:pStyle w:val="LineSpace"/>
      </w:pPr>
    </w:p>
    <w:p w14:paraId="7117B565" w14:textId="77777777" w:rsidR="006043AC" w:rsidRPr="00923062" w:rsidRDefault="006043AC" w:rsidP="006043AC">
      <w:pPr>
        <w:shd w:val="clear" w:color="auto" w:fill="D9D9D9" w:themeFill="background1" w:themeFillShade="D9"/>
        <w:tabs>
          <w:tab w:val="right" w:pos="10800"/>
        </w:tabs>
        <w:rPr>
          <w:b/>
          <w:bCs/>
          <w:sz w:val="22"/>
          <w:szCs w:val="22"/>
        </w:rPr>
      </w:pPr>
      <w:r w:rsidRPr="00923062">
        <w:rPr>
          <w:b/>
          <w:bCs/>
          <w:sz w:val="22"/>
          <w:szCs w:val="22"/>
        </w:rPr>
        <w:lastRenderedPageBreak/>
        <w:t>DOUGLAS HUSKINS, PMP</w:t>
      </w:r>
      <w:r w:rsidRPr="00923062">
        <w:rPr>
          <w:b/>
          <w:bCs/>
          <w:sz w:val="22"/>
          <w:szCs w:val="22"/>
        </w:rPr>
        <w:tab/>
        <w:t>RESUME PAGE TWO</w:t>
      </w:r>
    </w:p>
    <w:p w14:paraId="3596C938" w14:textId="77777777" w:rsidR="006043AC" w:rsidRPr="00923062" w:rsidRDefault="006043AC" w:rsidP="006043AC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 w:rsidRPr="00923062">
        <w:rPr>
          <w:b/>
          <w:bCs/>
          <w:sz w:val="22"/>
          <w:szCs w:val="22"/>
        </w:rPr>
        <w:t>PROFESSIONAL EXPERIENCE (CONTINUED)</w:t>
      </w:r>
    </w:p>
    <w:p w14:paraId="74B247FA" w14:textId="77777777" w:rsidR="006043AC" w:rsidRDefault="006043AC" w:rsidP="006043AC">
      <w:pPr>
        <w:pStyle w:val="LineSpace"/>
      </w:pPr>
    </w:p>
    <w:p w14:paraId="6DB289F4" w14:textId="78334100" w:rsidR="00952511" w:rsidRPr="00ED42FA" w:rsidRDefault="00952511" w:rsidP="00923062">
      <w:pPr>
        <w:tabs>
          <w:tab w:val="left" w:pos="2160"/>
          <w:tab w:val="left" w:pos="6480"/>
          <w:tab w:val="right" w:pos="10800"/>
        </w:tabs>
        <w:rPr>
          <w:b/>
          <w:bCs/>
          <w:sz w:val="22"/>
          <w:szCs w:val="22"/>
        </w:rPr>
      </w:pPr>
      <w:r w:rsidRPr="00ED42FA">
        <w:rPr>
          <w:b/>
          <w:bCs/>
          <w:sz w:val="22"/>
          <w:szCs w:val="22"/>
        </w:rPr>
        <w:t>Manager</w:t>
      </w:r>
      <w:r w:rsidRPr="00ED42FA">
        <w:rPr>
          <w:b/>
          <w:bCs/>
          <w:sz w:val="22"/>
          <w:szCs w:val="22"/>
        </w:rPr>
        <w:tab/>
        <w:t>International Business Machines (IBM)</w:t>
      </w:r>
      <w:r w:rsidRPr="00ED42FA">
        <w:rPr>
          <w:b/>
          <w:bCs/>
          <w:sz w:val="22"/>
          <w:szCs w:val="22"/>
        </w:rPr>
        <w:tab/>
        <w:t>San Ramon, CA</w:t>
      </w:r>
      <w:r w:rsidRPr="00ED42FA">
        <w:rPr>
          <w:b/>
          <w:bCs/>
          <w:sz w:val="22"/>
          <w:szCs w:val="22"/>
        </w:rPr>
        <w:tab/>
      </w:r>
      <w:r w:rsidR="00855AFC">
        <w:rPr>
          <w:b/>
          <w:bCs/>
          <w:sz w:val="22"/>
          <w:szCs w:val="22"/>
        </w:rPr>
        <w:t>5/</w:t>
      </w:r>
      <w:r w:rsidRPr="00ED42FA">
        <w:rPr>
          <w:b/>
          <w:bCs/>
          <w:sz w:val="22"/>
          <w:szCs w:val="22"/>
        </w:rPr>
        <w:t>2009</w:t>
      </w:r>
      <w:r w:rsidR="00A465AF">
        <w:rPr>
          <w:b/>
          <w:bCs/>
          <w:sz w:val="22"/>
          <w:szCs w:val="22"/>
        </w:rPr>
        <w:t xml:space="preserve"> </w:t>
      </w:r>
      <w:r w:rsidR="00855AFC">
        <w:rPr>
          <w:b/>
          <w:bCs/>
          <w:sz w:val="22"/>
          <w:szCs w:val="22"/>
        </w:rPr>
        <w:t>–</w:t>
      </w:r>
      <w:r w:rsidR="00A465AF">
        <w:rPr>
          <w:b/>
          <w:bCs/>
          <w:sz w:val="22"/>
          <w:szCs w:val="22"/>
        </w:rPr>
        <w:t xml:space="preserve"> </w:t>
      </w:r>
      <w:r w:rsidR="00855AFC">
        <w:rPr>
          <w:b/>
          <w:bCs/>
          <w:sz w:val="22"/>
          <w:szCs w:val="22"/>
        </w:rPr>
        <w:t>8/</w:t>
      </w:r>
      <w:r w:rsidRPr="00ED42FA">
        <w:rPr>
          <w:b/>
          <w:bCs/>
          <w:sz w:val="22"/>
          <w:szCs w:val="22"/>
        </w:rPr>
        <w:t>2016</w:t>
      </w:r>
    </w:p>
    <w:p w14:paraId="7563450E" w14:textId="2CB5E19F" w:rsidR="00952511" w:rsidRDefault="00952511" w:rsidP="00CB4BA9">
      <w:pPr>
        <w:rPr>
          <w:sz w:val="22"/>
          <w:szCs w:val="22"/>
        </w:rPr>
      </w:pPr>
      <w:r w:rsidRPr="00952511">
        <w:rPr>
          <w:sz w:val="22"/>
          <w:szCs w:val="22"/>
        </w:rPr>
        <w:t>Dynamic operations and solutions manager recognized for numerous innovations</w:t>
      </w:r>
      <w:r w:rsidR="00B670C7">
        <w:rPr>
          <w:sz w:val="22"/>
          <w:szCs w:val="22"/>
        </w:rPr>
        <w:t xml:space="preserve">, supporting </w:t>
      </w:r>
      <w:r w:rsidR="001D2148">
        <w:rPr>
          <w:sz w:val="22"/>
          <w:szCs w:val="22"/>
        </w:rPr>
        <w:t>infrastructure refresh</w:t>
      </w:r>
      <w:r w:rsidR="00E705A6">
        <w:rPr>
          <w:sz w:val="22"/>
          <w:szCs w:val="22"/>
        </w:rPr>
        <w:t xml:space="preserve"> </w:t>
      </w:r>
    </w:p>
    <w:p w14:paraId="589D6129" w14:textId="77777777" w:rsidR="00CB4BA9" w:rsidRPr="00952511" w:rsidRDefault="00CB4BA9" w:rsidP="00CB4BA9">
      <w:pPr>
        <w:rPr>
          <w:sz w:val="22"/>
          <w:szCs w:val="22"/>
        </w:rPr>
      </w:pPr>
    </w:p>
    <w:p w14:paraId="7C5D2E2E" w14:textId="77777777" w:rsidR="00952511" w:rsidRPr="00952511" w:rsidRDefault="00952511" w:rsidP="00ED42FA">
      <w:pPr>
        <w:pStyle w:val="Indent1"/>
      </w:pPr>
      <w:r w:rsidRPr="00952511">
        <w:t>•</w:t>
      </w:r>
      <w:r w:rsidRPr="00952511">
        <w:tab/>
        <w:t>Team Leadership:</w:t>
      </w:r>
    </w:p>
    <w:p w14:paraId="1DC1A3E8" w14:textId="77777777" w:rsidR="00952511" w:rsidRPr="00952511" w:rsidRDefault="00952511" w:rsidP="00ED42FA">
      <w:pPr>
        <w:pStyle w:val="Indent2"/>
      </w:pPr>
      <w:r w:rsidRPr="00952511">
        <w:t>o</w:t>
      </w:r>
      <w:r w:rsidRPr="00952511">
        <w:tab/>
        <w:t>Directed a multinational, cross-platform and cross-functional organization with 157 direct/indirect reports.</w:t>
      </w:r>
    </w:p>
    <w:p w14:paraId="28B9C53D" w14:textId="77777777" w:rsidR="00952511" w:rsidRPr="00952511" w:rsidRDefault="00952511" w:rsidP="00ED42FA">
      <w:pPr>
        <w:pStyle w:val="Indent2"/>
      </w:pPr>
      <w:r w:rsidRPr="00952511">
        <w:t>o</w:t>
      </w:r>
      <w:r w:rsidRPr="00952511">
        <w:tab/>
        <w:t>Oversaw multiple programs and projects across the globe with a focus on skill development and continuous process and performance improvement.</w:t>
      </w:r>
    </w:p>
    <w:p w14:paraId="79D07359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Mentored employees on management skills - resulting in all of them acquiring management positions.</w:t>
      </w:r>
    </w:p>
    <w:p w14:paraId="4CE61465" w14:textId="52362737" w:rsidR="00952511" w:rsidRPr="00952511" w:rsidRDefault="00952511" w:rsidP="00923062">
      <w:pPr>
        <w:pStyle w:val="Indent1"/>
      </w:pPr>
      <w:r w:rsidRPr="00952511">
        <w:t>•</w:t>
      </w:r>
      <w:r w:rsidRPr="00952511">
        <w:tab/>
      </w:r>
      <w:r w:rsidR="00B670C7">
        <w:t>Project and Problem</w:t>
      </w:r>
      <w:r w:rsidRPr="00952511">
        <w:t xml:space="preserve"> Management: </w:t>
      </w:r>
    </w:p>
    <w:p w14:paraId="31A9324C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Acquired and resumed stalled projects successfully.</w:t>
      </w:r>
    </w:p>
    <w:p w14:paraId="42FB4BA6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Facilitated problem management incident calls resulting in reduced “mean time to restore”.</w:t>
      </w:r>
    </w:p>
    <w:p w14:paraId="3D92086E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Identified root causes and presented prevention plans to leadership.</w:t>
      </w:r>
    </w:p>
    <w:p w14:paraId="265A37BC" w14:textId="796895FD" w:rsidR="00952511" w:rsidRPr="00952511" w:rsidRDefault="00952511" w:rsidP="00923062">
      <w:pPr>
        <w:pStyle w:val="Indent1"/>
      </w:pPr>
      <w:r w:rsidRPr="00952511">
        <w:t>•</w:t>
      </w:r>
      <w:r w:rsidRPr="00952511">
        <w:tab/>
        <w:t>Fiscal</w:t>
      </w:r>
      <w:r w:rsidR="00A465AF">
        <w:t xml:space="preserve"> </w:t>
      </w:r>
      <w:r w:rsidRPr="00952511">
        <w:t>/</w:t>
      </w:r>
      <w:r w:rsidR="00A465AF">
        <w:t xml:space="preserve"> </w:t>
      </w:r>
      <w:r w:rsidRPr="00952511">
        <w:t xml:space="preserve">Budget Accountability: </w:t>
      </w:r>
    </w:p>
    <w:p w14:paraId="6E18DD9E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Reduced resource costs $2.4M by streamlining business plans and moderating knowledge transfer.</w:t>
      </w:r>
    </w:p>
    <w:p w14:paraId="68D15B5A" w14:textId="42AA6C3E" w:rsidR="00D4019D" w:rsidRDefault="00952511" w:rsidP="00D4019D">
      <w:pPr>
        <w:pStyle w:val="Indent2"/>
      </w:pPr>
      <w:r w:rsidRPr="00952511">
        <w:t>o</w:t>
      </w:r>
      <w:r w:rsidRPr="00952511">
        <w:tab/>
        <w:t>Developed, implemented, and maintained SOPs leveraging best practices and technical standards; reduced operations cost of support for hardware and operating systems by $500K.</w:t>
      </w:r>
    </w:p>
    <w:p w14:paraId="15210D6C" w14:textId="77777777" w:rsidR="001D2148" w:rsidRDefault="001D2148" w:rsidP="001D2148">
      <w:pPr>
        <w:pStyle w:val="LineSpace"/>
      </w:pPr>
    </w:p>
    <w:p w14:paraId="53F6AB52" w14:textId="1AD6CEA5" w:rsidR="00952511" w:rsidRPr="00952511" w:rsidRDefault="00952511" w:rsidP="00923062">
      <w:pPr>
        <w:pStyle w:val="Indent1"/>
      </w:pPr>
      <w:r w:rsidRPr="00952511">
        <w:t>•</w:t>
      </w:r>
      <w:r w:rsidRPr="00952511">
        <w:tab/>
        <w:t>Client</w:t>
      </w:r>
      <w:r w:rsidR="00A465AF">
        <w:t xml:space="preserve"> </w:t>
      </w:r>
      <w:r w:rsidRPr="00952511">
        <w:t>/</w:t>
      </w:r>
      <w:r w:rsidR="00A465AF">
        <w:t xml:space="preserve"> </w:t>
      </w:r>
      <w:r w:rsidRPr="00952511">
        <w:t xml:space="preserve">Vendor Management: </w:t>
      </w:r>
    </w:p>
    <w:p w14:paraId="39174E9E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Acquired and resumed stalled projects successfully.</w:t>
      </w:r>
    </w:p>
    <w:p w14:paraId="4E2FD778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Facilitated problem management incident calls resulting in reduced “mean time to restore”.</w:t>
      </w:r>
    </w:p>
    <w:p w14:paraId="1C69E8CB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Identified root causes and presented prevention plans to leadership.</w:t>
      </w:r>
    </w:p>
    <w:p w14:paraId="26147130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Generated an additional $7.2M in new work revenue (on top of the existing $2M budget) by increasing refresh rates, reducing costs, and architecting an expanded lifecycle management process.</w:t>
      </w:r>
    </w:p>
    <w:p w14:paraId="7947162D" w14:textId="77777777" w:rsidR="00952511" w:rsidRPr="00952511" w:rsidRDefault="00952511" w:rsidP="00923062">
      <w:pPr>
        <w:pStyle w:val="Indent1"/>
      </w:pPr>
      <w:r w:rsidRPr="00952511">
        <w:t>•</w:t>
      </w:r>
      <w:r w:rsidRPr="00952511">
        <w:tab/>
        <w:t>Strategic Leadership/Communication:</w:t>
      </w:r>
    </w:p>
    <w:p w14:paraId="372AB116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Facilitated discussions with executive leadership, providing timely information on program status.</w:t>
      </w:r>
    </w:p>
    <w:p w14:paraId="7BD872D4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Communicated information on client culture to improve relationships between the executive team and client.</w:t>
      </w:r>
    </w:p>
    <w:p w14:paraId="39BA270D" w14:textId="64DAB7B3" w:rsidR="00952511" w:rsidRPr="00952511" w:rsidRDefault="00952511" w:rsidP="00DA5888">
      <w:pPr>
        <w:pStyle w:val="Indent1"/>
        <w:ind w:left="360" w:hanging="180"/>
      </w:pPr>
      <w:r w:rsidRPr="00952511">
        <w:t>•</w:t>
      </w:r>
      <w:r w:rsidRPr="00952511">
        <w:tab/>
      </w:r>
      <w:r w:rsidRPr="00923062">
        <w:rPr>
          <w:b w:val="0"/>
          <w:bCs/>
        </w:rPr>
        <w:t xml:space="preserve">Earned the prestigious ‘IBM Means Service’ award </w:t>
      </w:r>
      <w:r w:rsidR="00DA5888">
        <w:rPr>
          <w:b w:val="0"/>
          <w:bCs/>
        </w:rPr>
        <w:t xml:space="preserve">for </w:t>
      </w:r>
      <w:r w:rsidRPr="00923062">
        <w:rPr>
          <w:b w:val="0"/>
          <w:bCs/>
        </w:rPr>
        <w:t>individuals who are "client-centric focused, receive outstanding client feedback, display exemplary teamwork qualities, and achieve strong business results,” 2012.</w:t>
      </w:r>
    </w:p>
    <w:p w14:paraId="3578F743" w14:textId="77777777" w:rsidR="00952511" w:rsidRPr="00952511" w:rsidRDefault="00952511" w:rsidP="00923062">
      <w:pPr>
        <w:pStyle w:val="LineSpace"/>
      </w:pPr>
    </w:p>
    <w:p w14:paraId="7CB2A180" w14:textId="61B7DBC2" w:rsidR="00952511" w:rsidRPr="00ED42FA" w:rsidRDefault="00952511" w:rsidP="00923062">
      <w:pPr>
        <w:tabs>
          <w:tab w:val="left" w:pos="2160"/>
          <w:tab w:val="left" w:pos="6480"/>
          <w:tab w:val="right" w:pos="10800"/>
        </w:tabs>
        <w:rPr>
          <w:b/>
          <w:bCs/>
          <w:sz w:val="22"/>
          <w:szCs w:val="22"/>
        </w:rPr>
      </w:pPr>
      <w:r w:rsidRPr="00ED42FA">
        <w:rPr>
          <w:b/>
          <w:bCs/>
          <w:sz w:val="22"/>
          <w:szCs w:val="22"/>
        </w:rPr>
        <w:t>Consultant</w:t>
      </w:r>
      <w:r w:rsidR="00A465AF">
        <w:rPr>
          <w:b/>
          <w:bCs/>
          <w:sz w:val="22"/>
          <w:szCs w:val="22"/>
        </w:rPr>
        <w:t xml:space="preserve"> </w:t>
      </w:r>
      <w:r w:rsidRPr="00ED42FA">
        <w:rPr>
          <w:b/>
          <w:bCs/>
          <w:sz w:val="22"/>
          <w:szCs w:val="22"/>
        </w:rPr>
        <w:t>/</w:t>
      </w:r>
      <w:r w:rsidR="00A465AF">
        <w:rPr>
          <w:b/>
          <w:bCs/>
          <w:sz w:val="22"/>
          <w:szCs w:val="22"/>
        </w:rPr>
        <w:t xml:space="preserve"> </w:t>
      </w:r>
      <w:r w:rsidRPr="00ED42FA">
        <w:rPr>
          <w:b/>
          <w:bCs/>
          <w:sz w:val="22"/>
          <w:szCs w:val="22"/>
        </w:rPr>
        <w:t>Leader</w:t>
      </w:r>
      <w:r w:rsidRPr="00ED42FA">
        <w:rPr>
          <w:b/>
          <w:bCs/>
          <w:sz w:val="22"/>
          <w:szCs w:val="22"/>
        </w:rPr>
        <w:tab/>
        <w:t>Kaiser Permanente</w:t>
      </w:r>
      <w:r w:rsidRPr="00ED42FA">
        <w:rPr>
          <w:b/>
          <w:bCs/>
          <w:sz w:val="22"/>
          <w:szCs w:val="22"/>
        </w:rPr>
        <w:tab/>
        <w:t>Walnut Creek, CA</w:t>
      </w:r>
      <w:r w:rsidRPr="00ED42FA">
        <w:rPr>
          <w:b/>
          <w:bCs/>
          <w:sz w:val="22"/>
          <w:szCs w:val="22"/>
        </w:rPr>
        <w:tab/>
      </w:r>
      <w:r w:rsidR="00855AFC">
        <w:rPr>
          <w:b/>
          <w:bCs/>
          <w:sz w:val="22"/>
          <w:szCs w:val="22"/>
        </w:rPr>
        <w:t>11/</w:t>
      </w:r>
      <w:r w:rsidRPr="00ED42FA">
        <w:rPr>
          <w:b/>
          <w:bCs/>
          <w:sz w:val="22"/>
          <w:szCs w:val="22"/>
        </w:rPr>
        <w:t>1998</w:t>
      </w:r>
      <w:r w:rsidR="00A465AF">
        <w:rPr>
          <w:b/>
          <w:bCs/>
          <w:sz w:val="22"/>
          <w:szCs w:val="22"/>
        </w:rPr>
        <w:t xml:space="preserve"> </w:t>
      </w:r>
      <w:r w:rsidR="00855AFC">
        <w:rPr>
          <w:b/>
          <w:bCs/>
          <w:sz w:val="22"/>
          <w:szCs w:val="22"/>
        </w:rPr>
        <w:t>–</w:t>
      </w:r>
      <w:r w:rsidR="00A465AF">
        <w:rPr>
          <w:b/>
          <w:bCs/>
          <w:sz w:val="22"/>
          <w:szCs w:val="22"/>
        </w:rPr>
        <w:t xml:space="preserve"> </w:t>
      </w:r>
      <w:r w:rsidR="00855AFC">
        <w:rPr>
          <w:b/>
          <w:bCs/>
          <w:sz w:val="22"/>
          <w:szCs w:val="22"/>
        </w:rPr>
        <w:t>5/</w:t>
      </w:r>
      <w:r w:rsidRPr="00ED42FA">
        <w:rPr>
          <w:b/>
          <w:bCs/>
          <w:sz w:val="22"/>
          <w:szCs w:val="22"/>
        </w:rPr>
        <w:t>2009</w:t>
      </w:r>
    </w:p>
    <w:p w14:paraId="6BEA955F" w14:textId="77777777" w:rsidR="00952511" w:rsidRPr="00952511" w:rsidRDefault="00952511" w:rsidP="00952511">
      <w:pPr>
        <w:rPr>
          <w:sz w:val="22"/>
          <w:szCs w:val="22"/>
        </w:rPr>
      </w:pPr>
      <w:r w:rsidRPr="00952511">
        <w:rPr>
          <w:sz w:val="22"/>
          <w:szCs w:val="22"/>
        </w:rPr>
        <w:t>Directed the modeling, development, and deployment of the company-wide server source of record.</w:t>
      </w:r>
    </w:p>
    <w:p w14:paraId="217150AE" w14:textId="77777777" w:rsidR="00952511" w:rsidRPr="00952511" w:rsidRDefault="00952511" w:rsidP="00923062">
      <w:pPr>
        <w:pStyle w:val="Indent1"/>
      </w:pPr>
      <w:r w:rsidRPr="00952511">
        <w:t>•</w:t>
      </w:r>
      <w:r w:rsidRPr="00952511">
        <w:tab/>
        <w:t>Team Leadership:</w:t>
      </w:r>
    </w:p>
    <w:p w14:paraId="1330DDBC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Led a cross-functional team to design and build an automated data collection and reporting system.</w:t>
      </w:r>
    </w:p>
    <w:p w14:paraId="54B72374" w14:textId="77777777" w:rsidR="00952511" w:rsidRPr="00952511" w:rsidRDefault="00952511" w:rsidP="00923062">
      <w:pPr>
        <w:pStyle w:val="Indent1"/>
      </w:pPr>
      <w:r w:rsidRPr="00952511">
        <w:t>•</w:t>
      </w:r>
      <w:r w:rsidRPr="00952511">
        <w:tab/>
        <w:t>Project Management:</w:t>
      </w:r>
    </w:p>
    <w:p w14:paraId="10D7EEC9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Saved company $10M+ in cost avoidance by identifying and implementing risk mitigation solutions.</w:t>
      </w:r>
    </w:p>
    <w:p w14:paraId="46F06019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Designed and supervised the development of a workstation build and integration system resulting in a consistent environment supporting stakeholders’ objectives and standards.</w:t>
      </w:r>
    </w:p>
    <w:p w14:paraId="0EA37913" w14:textId="20507285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Presented detailed information to the file server consolidation team, enabling completion of project two months ahead of schedule, within a $3.25M budget, and with zero errors</w:t>
      </w:r>
      <w:r w:rsidR="00A465AF">
        <w:t xml:space="preserve"> or </w:t>
      </w:r>
      <w:r w:rsidRPr="00952511">
        <w:t>discrepancies.</w:t>
      </w:r>
    </w:p>
    <w:p w14:paraId="30688726" w14:textId="77777777" w:rsidR="00952511" w:rsidRPr="00952511" w:rsidRDefault="00952511" w:rsidP="00923062">
      <w:pPr>
        <w:pStyle w:val="Indent1"/>
      </w:pPr>
      <w:r w:rsidRPr="00952511">
        <w:t>•</w:t>
      </w:r>
      <w:r w:rsidRPr="00952511">
        <w:tab/>
        <w:t>Process Management:</w:t>
      </w:r>
    </w:p>
    <w:p w14:paraId="35158DF4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Participated in Asset Center process design; provided business analysis and insight into existing processes and presented alternative solutions to improve accuracy.</w:t>
      </w:r>
    </w:p>
    <w:p w14:paraId="16F3989E" w14:textId="6D850C7F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Forecasted annual server needs, resulting in improved</w:t>
      </w:r>
      <w:r w:rsidR="00A465AF">
        <w:t xml:space="preserve">, </w:t>
      </w:r>
      <w:r w:rsidRPr="00952511">
        <w:t>more accurate budget forecasts.</w:t>
      </w:r>
    </w:p>
    <w:p w14:paraId="1A32AA1C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Identified and prioritized candidates for domain consolidation including process recommendations</w:t>
      </w:r>
    </w:p>
    <w:p w14:paraId="24B4BD4E" w14:textId="0DDB52D0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 xml:space="preserve">Integrated enterprise administrative security functions into server source of record thereby improving server management functions during incidents.  Provided enterprise security operations with detailed </w:t>
      </w:r>
      <w:r w:rsidR="004F6A5E">
        <w:t>activity reports</w:t>
      </w:r>
      <w:r w:rsidRPr="00952511">
        <w:t>.</w:t>
      </w:r>
    </w:p>
    <w:p w14:paraId="44CF179A" w14:textId="1BFCBDC8" w:rsidR="00952511" w:rsidRDefault="00952511" w:rsidP="00ED42FA">
      <w:pPr>
        <w:pStyle w:val="LineSpace"/>
      </w:pPr>
    </w:p>
    <w:p w14:paraId="4A095B80" w14:textId="64082007" w:rsidR="00E705A6" w:rsidRDefault="00E705A6" w:rsidP="00ED42FA">
      <w:pPr>
        <w:pStyle w:val="LineSpace"/>
      </w:pPr>
    </w:p>
    <w:p w14:paraId="26C1A747" w14:textId="6E3B167F" w:rsidR="00E705A6" w:rsidRDefault="00E705A6" w:rsidP="00ED42FA">
      <w:pPr>
        <w:pStyle w:val="LineSpace"/>
      </w:pPr>
    </w:p>
    <w:p w14:paraId="6BDAFFD1" w14:textId="4B94F487" w:rsidR="00E705A6" w:rsidRDefault="00E705A6" w:rsidP="00ED42FA">
      <w:pPr>
        <w:pStyle w:val="LineSpace"/>
      </w:pPr>
    </w:p>
    <w:p w14:paraId="2C75C5C5" w14:textId="3D30F188" w:rsidR="00E705A6" w:rsidRDefault="00E705A6" w:rsidP="00ED42FA">
      <w:pPr>
        <w:pStyle w:val="LineSpace"/>
      </w:pPr>
    </w:p>
    <w:p w14:paraId="19AEB584" w14:textId="5E764AE3" w:rsidR="00E705A6" w:rsidRDefault="00E705A6" w:rsidP="00ED42FA">
      <w:pPr>
        <w:pStyle w:val="LineSpace"/>
      </w:pPr>
    </w:p>
    <w:p w14:paraId="7B23E0AB" w14:textId="2A6F0A24" w:rsidR="00E705A6" w:rsidRDefault="00E705A6" w:rsidP="00ED42FA">
      <w:pPr>
        <w:pStyle w:val="LineSpace"/>
      </w:pPr>
    </w:p>
    <w:p w14:paraId="00E4D109" w14:textId="65340475" w:rsidR="00E705A6" w:rsidRDefault="00E705A6" w:rsidP="00ED42FA">
      <w:pPr>
        <w:pStyle w:val="LineSpace"/>
      </w:pPr>
    </w:p>
    <w:p w14:paraId="179BF392" w14:textId="77777777" w:rsidR="00E705A6" w:rsidRPr="00952511" w:rsidRDefault="00E705A6" w:rsidP="00ED42FA">
      <w:pPr>
        <w:pStyle w:val="LineSpace"/>
      </w:pPr>
    </w:p>
    <w:p w14:paraId="5AA52FC3" w14:textId="77777777" w:rsidR="00E705A6" w:rsidRPr="00923062" w:rsidRDefault="00E705A6" w:rsidP="00E705A6">
      <w:pPr>
        <w:shd w:val="clear" w:color="auto" w:fill="D9D9D9" w:themeFill="background1" w:themeFillShade="D9"/>
        <w:tabs>
          <w:tab w:val="right" w:pos="10800"/>
        </w:tabs>
        <w:rPr>
          <w:b/>
          <w:bCs/>
          <w:sz w:val="22"/>
          <w:szCs w:val="22"/>
        </w:rPr>
      </w:pPr>
      <w:r w:rsidRPr="00923062">
        <w:rPr>
          <w:b/>
          <w:bCs/>
          <w:sz w:val="22"/>
          <w:szCs w:val="22"/>
        </w:rPr>
        <w:lastRenderedPageBreak/>
        <w:t>DOUGLAS HUSKINS, PMP</w:t>
      </w:r>
      <w:r w:rsidRPr="00923062">
        <w:rPr>
          <w:b/>
          <w:bCs/>
          <w:sz w:val="22"/>
          <w:szCs w:val="22"/>
        </w:rPr>
        <w:tab/>
        <w:t xml:space="preserve">RESUME PAGE </w:t>
      </w:r>
      <w:r>
        <w:rPr>
          <w:b/>
          <w:bCs/>
          <w:sz w:val="22"/>
          <w:szCs w:val="22"/>
        </w:rPr>
        <w:t>THREE</w:t>
      </w:r>
    </w:p>
    <w:p w14:paraId="0E263245" w14:textId="50236EA3" w:rsidR="00E705A6" w:rsidRPr="00923062" w:rsidRDefault="00E705A6" w:rsidP="00E705A6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RELATED</w:t>
      </w:r>
      <w:r w:rsidRPr="00923062">
        <w:rPr>
          <w:b/>
          <w:bCs/>
          <w:sz w:val="22"/>
          <w:szCs w:val="22"/>
        </w:rPr>
        <w:t xml:space="preserve"> EXPERIENCE</w:t>
      </w:r>
    </w:p>
    <w:p w14:paraId="6A634027" w14:textId="77777777" w:rsidR="00E705A6" w:rsidRDefault="00E705A6" w:rsidP="00E705A6">
      <w:pPr>
        <w:pStyle w:val="LineSpace"/>
      </w:pPr>
    </w:p>
    <w:p w14:paraId="57FE99A5" w14:textId="77777777" w:rsidR="00952511" w:rsidRPr="00952511" w:rsidRDefault="00952511" w:rsidP="00952511">
      <w:pPr>
        <w:rPr>
          <w:sz w:val="22"/>
          <w:szCs w:val="22"/>
        </w:rPr>
      </w:pPr>
      <w:r w:rsidRPr="00952511">
        <w:rPr>
          <w:sz w:val="22"/>
          <w:szCs w:val="22"/>
        </w:rPr>
        <w:t>Other experiences related to career objective.</w:t>
      </w:r>
    </w:p>
    <w:p w14:paraId="5D593418" w14:textId="77777777" w:rsidR="00952511" w:rsidRPr="00952511" w:rsidRDefault="00952511" w:rsidP="00923062">
      <w:pPr>
        <w:pStyle w:val="Indent1"/>
      </w:pPr>
      <w:r w:rsidRPr="00952511">
        <w:t>•</w:t>
      </w:r>
      <w:r w:rsidRPr="00952511">
        <w:tab/>
        <w:t>Business Startup:</w:t>
      </w:r>
    </w:p>
    <w:p w14:paraId="42305ECD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 xml:space="preserve">Founded and owned an executive-level consultation company, specializing in the use of technology to address corporate growth issues </w:t>
      </w:r>
    </w:p>
    <w:p w14:paraId="54B1AF65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Managed a team of 35 technicians, engineers, and developers to provide services for the consulting group.</w:t>
      </w:r>
    </w:p>
    <w:p w14:paraId="3FA29620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Oversaw software development and hardware installation to support the consulting group.</w:t>
      </w:r>
    </w:p>
    <w:p w14:paraId="5B661AB2" w14:textId="77777777" w:rsidR="00952511" w:rsidRPr="00952511" w:rsidRDefault="00952511" w:rsidP="00923062">
      <w:pPr>
        <w:pStyle w:val="Indent1"/>
      </w:pPr>
      <w:r w:rsidRPr="00952511">
        <w:t>•</w:t>
      </w:r>
      <w:r w:rsidRPr="00952511">
        <w:tab/>
        <w:t>Executive Leadership:</w:t>
      </w:r>
    </w:p>
    <w:p w14:paraId="771B0D08" w14:textId="4737622B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Served as interim CIO to a home healthcare company enabling them to double their growth.</w:t>
      </w:r>
    </w:p>
    <w:p w14:paraId="63CFDB19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Provided management consultation for a small startup company.  Served on the board of directors.</w:t>
      </w:r>
    </w:p>
    <w:p w14:paraId="38153D34" w14:textId="77777777" w:rsidR="00952511" w:rsidRPr="00952511" w:rsidRDefault="00952511" w:rsidP="00923062">
      <w:pPr>
        <w:pStyle w:val="Indent1"/>
      </w:pPr>
      <w:r w:rsidRPr="00952511">
        <w:t>•</w:t>
      </w:r>
      <w:r w:rsidRPr="00952511">
        <w:tab/>
        <w:t>Program Management:</w:t>
      </w:r>
    </w:p>
    <w:p w14:paraId="21D9B5AE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Facilitated automation processes for a large grocery chain to address accounting issues created when the company quickly grew seven times larger.</w:t>
      </w:r>
    </w:p>
    <w:p w14:paraId="381B9A1F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Significantly reduced resource waste reduction in a private mortgage insurance company; improved network connectivity to the parent company by increasing network bandwidth 1,200% while reducing costs.</w:t>
      </w:r>
    </w:p>
    <w:p w14:paraId="15F45CCC" w14:textId="77777777" w:rsidR="00952511" w:rsidRPr="00952511" w:rsidRDefault="00952511" w:rsidP="00923062">
      <w:pPr>
        <w:pStyle w:val="Indent2"/>
      </w:pPr>
      <w:r w:rsidRPr="00952511">
        <w:t>o</w:t>
      </w:r>
      <w:r w:rsidRPr="00952511">
        <w:tab/>
        <w:t>Spearheaded a software development project for a pharmaceutical company to improve an existing warehouse automation system; eliminated over 80% of data entry work by end users.</w:t>
      </w:r>
    </w:p>
    <w:p w14:paraId="5A98C72A" w14:textId="77777777" w:rsidR="00952511" w:rsidRPr="00952511" w:rsidRDefault="00952511" w:rsidP="00ED42FA">
      <w:pPr>
        <w:pStyle w:val="LineSpace"/>
      </w:pPr>
    </w:p>
    <w:p w14:paraId="321D73EB" w14:textId="77777777" w:rsidR="00952511" w:rsidRPr="00890818" w:rsidRDefault="00952511" w:rsidP="00890818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 w:rsidRPr="00890818">
        <w:rPr>
          <w:b/>
          <w:bCs/>
          <w:sz w:val="22"/>
          <w:szCs w:val="22"/>
        </w:rPr>
        <w:t>EDUCATION</w:t>
      </w:r>
    </w:p>
    <w:p w14:paraId="1C45162A" w14:textId="117C9B04" w:rsidR="00E2107C" w:rsidRPr="00952511" w:rsidRDefault="00952511" w:rsidP="00A465AF">
      <w:pPr>
        <w:jc w:val="center"/>
        <w:rPr>
          <w:sz w:val="22"/>
          <w:szCs w:val="22"/>
        </w:rPr>
      </w:pPr>
      <w:r w:rsidRPr="00952511">
        <w:rPr>
          <w:sz w:val="22"/>
          <w:szCs w:val="22"/>
        </w:rPr>
        <w:t>Bachelor of Science - Business Administration and Management, University Rhode Island, Kingston, Rhode Island</w:t>
      </w:r>
    </w:p>
    <w:sectPr w:rsidR="00E2107C" w:rsidRPr="00952511" w:rsidSect="00F8500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332C" w14:textId="77777777" w:rsidR="00AB5166" w:rsidRDefault="00AB5166" w:rsidP="00971AE7">
      <w:r>
        <w:separator/>
      </w:r>
    </w:p>
  </w:endnote>
  <w:endnote w:type="continuationSeparator" w:id="0">
    <w:p w14:paraId="7A136D48" w14:textId="77777777" w:rsidR="00AB5166" w:rsidRDefault="00AB5166" w:rsidP="0097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A048" w14:textId="77777777" w:rsidR="00AB5166" w:rsidRDefault="00AB5166" w:rsidP="00971AE7">
      <w:r>
        <w:separator/>
      </w:r>
    </w:p>
  </w:footnote>
  <w:footnote w:type="continuationSeparator" w:id="0">
    <w:p w14:paraId="00E9357C" w14:textId="77777777" w:rsidR="00AB5166" w:rsidRDefault="00AB5166" w:rsidP="0097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11"/>
    <w:rsid w:val="00044FB9"/>
    <w:rsid w:val="000D6798"/>
    <w:rsid w:val="001D2148"/>
    <w:rsid w:val="0024512C"/>
    <w:rsid w:val="002523E5"/>
    <w:rsid w:val="002C4A32"/>
    <w:rsid w:val="002F405E"/>
    <w:rsid w:val="00337263"/>
    <w:rsid w:val="00401C37"/>
    <w:rsid w:val="00406D1C"/>
    <w:rsid w:val="004E43C3"/>
    <w:rsid w:val="004F6A5E"/>
    <w:rsid w:val="0051151F"/>
    <w:rsid w:val="00574E02"/>
    <w:rsid w:val="00586019"/>
    <w:rsid w:val="005C7FE3"/>
    <w:rsid w:val="006043AC"/>
    <w:rsid w:val="006E086E"/>
    <w:rsid w:val="00724A0F"/>
    <w:rsid w:val="00751347"/>
    <w:rsid w:val="00751E21"/>
    <w:rsid w:val="007933AA"/>
    <w:rsid w:val="007D7F7E"/>
    <w:rsid w:val="00855AFC"/>
    <w:rsid w:val="00890818"/>
    <w:rsid w:val="008B696F"/>
    <w:rsid w:val="008C3CB2"/>
    <w:rsid w:val="008C6746"/>
    <w:rsid w:val="00923062"/>
    <w:rsid w:val="009464B0"/>
    <w:rsid w:val="00952511"/>
    <w:rsid w:val="00971AE7"/>
    <w:rsid w:val="00A15533"/>
    <w:rsid w:val="00A465AF"/>
    <w:rsid w:val="00AB5166"/>
    <w:rsid w:val="00AE4CBD"/>
    <w:rsid w:val="00B670C7"/>
    <w:rsid w:val="00C20FD2"/>
    <w:rsid w:val="00C36272"/>
    <w:rsid w:val="00CB0E80"/>
    <w:rsid w:val="00CB4BA9"/>
    <w:rsid w:val="00CF1944"/>
    <w:rsid w:val="00D4019D"/>
    <w:rsid w:val="00D45533"/>
    <w:rsid w:val="00D9327B"/>
    <w:rsid w:val="00DA5888"/>
    <w:rsid w:val="00DF7E49"/>
    <w:rsid w:val="00E2107C"/>
    <w:rsid w:val="00E705A6"/>
    <w:rsid w:val="00ED0E40"/>
    <w:rsid w:val="00ED42FA"/>
    <w:rsid w:val="00EE4D5B"/>
    <w:rsid w:val="00F13C65"/>
    <w:rsid w:val="00F85003"/>
    <w:rsid w:val="00FF5C2E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0032"/>
  <w14:defaultImageDpi w14:val="32767"/>
  <w15:chartTrackingRefBased/>
  <w15:docId w15:val="{28B43339-E060-F842-B09B-E8E560F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 Space"/>
    <w:basedOn w:val="Normal"/>
    <w:qFormat/>
    <w:rsid w:val="00ED42FA"/>
    <w:rPr>
      <w:sz w:val="13"/>
      <w:szCs w:val="13"/>
    </w:rPr>
  </w:style>
  <w:style w:type="paragraph" w:customStyle="1" w:styleId="Indent1">
    <w:name w:val="Indent 1"/>
    <w:basedOn w:val="Normal"/>
    <w:qFormat/>
    <w:rsid w:val="00ED42FA"/>
    <w:pPr>
      <w:tabs>
        <w:tab w:val="left" w:pos="360"/>
      </w:tabs>
      <w:ind w:left="180"/>
    </w:pPr>
    <w:rPr>
      <w:b/>
      <w:sz w:val="22"/>
      <w:szCs w:val="22"/>
    </w:rPr>
  </w:style>
  <w:style w:type="paragraph" w:customStyle="1" w:styleId="Indent2">
    <w:name w:val="Indent 2"/>
    <w:basedOn w:val="Normal"/>
    <w:qFormat/>
    <w:rsid w:val="00ED42FA"/>
    <w:pPr>
      <w:ind w:left="720" w:hanging="27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1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E7"/>
  </w:style>
  <w:style w:type="paragraph" w:styleId="Footer">
    <w:name w:val="footer"/>
    <w:basedOn w:val="Normal"/>
    <w:link w:val="FooterChar"/>
    <w:uiPriority w:val="99"/>
    <w:unhideWhenUsed/>
    <w:rsid w:val="00971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Huskins</dc:creator>
  <cp:keywords/>
  <dc:description/>
  <cp:lastModifiedBy>Douglas Huskins</cp:lastModifiedBy>
  <cp:revision>4</cp:revision>
  <dcterms:created xsi:type="dcterms:W3CDTF">2021-11-08T22:54:00Z</dcterms:created>
  <dcterms:modified xsi:type="dcterms:W3CDTF">2021-11-29T20:13:00Z</dcterms:modified>
</cp:coreProperties>
</file>